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2D" w:rsidRDefault="00CD3B2D" w:rsidP="00CD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контрактов (договоров) </w:t>
      </w:r>
      <w:r w:rsidR="00806BD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хозяйственному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Геймановского сельского поселения Тбилисского района</w:t>
      </w:r>
      <w:r w:rsidR="00806B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2D" w:rsidRDefault="00CD3B2D" w:rsidP="00CD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заключенных с 01 января 201</w:t>
      </w:r>
      <w:r w:rsidR="00644A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по 3</w:t>
      </w:r>
      <w:r w:rsidR="00644A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A7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44A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в соответствии с пунктами 4, 5 части 1 статьи 93 Федерального закона от 5 апреля 2013 года № 44-ФЗ «О </w:t>
      </w:r>
      <w:r>
        <w:rPr>
          <w:rFonts w:ascii="Times New Roman" w:hAnsi="Times New Roman" w:cs="Times New Roman"/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3B2D" w:rsidRDefault="00CD3B2D" w:rsidP="00CD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-115" w:type="dxa"/>
        <w:tblLayout w:type="fixed"/>
        <w:tblLook w:val="04A0"/>
      </w:tblPr>
      <w:tblGrid>
        <w:gridCol w:w="622"/>
        <w:gridCol w:w="2719"/>
        <w:gridCol w:w="1134"/>
        <w:gridCol w:w="2409"/>
        <w:gridCol w:w="2550"/>
        <w:gridCol w:w="3685"/>
        <w:gridCol w:w="1701"/>
      </w:tblGrid>
      <w:tr w:rsidR="00CD3B2D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КБК</w:t>
            </w:r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ОКДП,</w:t>
            </w:r>
          </w:p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ОКПД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дата контракта,</w:t>
            </w:r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</w:t>
            </w:r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(исполнитель,</w:t>
            </w:r>
            <w:proofErr w:type="gramEnd"/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контракта,</w:t>
            </w:r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CD3B2D" w:rsidRDefault="00CD3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CD3B2D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D3B2D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B2D" w:rsidRDefault="00CD3B2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CD3B2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06BD3">
              <w:rPr>
                <w:rFonts w:ascii="Times New Roman" w:eastAsia="Calibri" w:hAnsi="Times New Roman" w:cs="Times New Roman"/>
                <w:sz w:val="24"/>
                <w:szCs w:val="24"/>
              </w:rPr>
              <w:t>830282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/23310100282</w:t>
            </w:r>
          </w:p>
          <w:p w:rsidR="00CD3B2D" w:rsidRDefault="00CD3B2D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22.01.2018</w:t>
            </w:r>
          </w:p>
          <w:p w:rsidR="00930384" w:rsidRDefault="00930384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от 01.03.2018</w:t>
            </w:r>
          </w:p>
          <w:p w:rsidR="00806BD3" w:rsidRDefault="00806BD3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930384" w:rsidP="00806B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B2D" w:rsidRDefault="00806BD3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B2D" w:rsidRDefault="00644D2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806BD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D3B2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930384" w:rsidRPr="00930384" w:rsidRDefault="00930384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D4F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D21" w:rsidRDefault="00644D21" w:rsidP="00644D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44D21" w:rsidRDefault="00644D21" w:rsidP="00644D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22.01.2018</w:t>
            </w:r>
          </w:p>
          <w:p w:rsidR="006D4F6C" w:rsidRDefault="006D4F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44D21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«Пульс»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44D21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системы автоматической пожарной сигнализации и оповещения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644D21" w:rsidP="009303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5492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D4F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D21" w:rsidRDefault="00644D21" w:rsidP="00644D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44D21" w:rsidRDefault="00644D21" w:rsidP="00644D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22.01.2018</w:t>
            </w:r>
          </w:p>
          <w:p w:rsidR="006D4F6C" w:rsidRDefault="006D4F6C" w:rsidP="006D4F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44D21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МБУЗ «Тбилисская ЦРБ»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44D21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осуществлению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медицинского осмотра водителя автомобиля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9303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18278</w:t>
            </w:r>
            <w:r w:rsidR="00C15E8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D4F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E89" w:rsidRDefault="00C15E89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30384" w:rsidRDefault="00C15E89" w:rsidP="009303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22.01.2018 </w:t>
            </w:r>
          </w:p>
          <w:p w:rsidR="006D4F6C" w:rsidRDefault="00930384" w:rsidP="009303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с от 31.03.2</w:t>
            </w:r>
            <w:r w:rsidR="00C15E8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C15E89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«Транспорт»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C15E89" w:rsidP="009303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ГСМ на 1 квартал 201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9303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60450,00</w:t>
            </w:r>
          </w:p>
          <w:p w:rsidR="00930384" w:rsidRPr="00930384" w:rsidRDefault="00930384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03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48360,00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D4F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E89" w:rsidRDefault="00C15E89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03-1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D4F6C" w:rsidRDefault="00C15E89" w:rsidP="009303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.01.201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C15E89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ЭкоЮгТранс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C15E89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сбору и вывозу ТКО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9303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8391,6</w:t>
            </w:r>
            <w:r w:rsidR="00C15E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D4F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E89" w:rsidRDefault="00C15E89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15E89" w:rsidRDefault="00C15E89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29.01.2018</w:t>
            </w:r>
          </w:p>
          <w:p w:rsidR="006D4F6C" w:rsidRDefault="006D4F6C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C15E89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Корнева Т.И.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C15E89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ремонт орг.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C15E8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D4F6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E89" w:rsidRDefault="00C15E89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15E89" w:rsidRDefault="00C15E89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12.02.2018</w:t>
            </w:r>
          </w:p>
          <w:p w:rsidR="006D4F6C" w:rsidRDefault="006D4F6C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C15E89" w:rsidP="009303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Манаенков</w:t>
            </w:r>
            <w:proofErr w:type="spellEnd"/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930384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лестницы выдвижной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C15E89" w:rsidP="009303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15E89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E89" w:rsidRDefault="00D8477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E89" w:rsidRDefault="00D8477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E89" w:rsidRDefault="00C15E8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E89" w:rsidRDefault="00C15E89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СП-ТБ-37/18</w:t>
            </w:r>
          </w:p>
          <w:p w:rsidR="00C15E89" w:rsidRDefault="00C15E89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13.02.2018</w:t>
            </w:r>
          </w:p>
          <w:p w:rsidR="00C15E89" w:rsidRDefault="00C15E89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E89" w:rsidRDefault="00C15E89" w:rsidP="009303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АСМР-Партнер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E89" w:rsidRDefault="00930384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Информационно-консультационный семинар по 44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E89" w:rsidRDefault="0092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9303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54D43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D43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D43" w:rsidRDefault="00854D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D43" w:rsidRDefault="00854D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D43" w:rsidRDefault="00854D43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20.02.2018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D43" w:rsidRDefault="00854D43" w:rsidP="009303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«Пульс»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D43" w:rsidRDefault="00854D43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пожарной сигнализации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D43" w:rsidRDefault="00854D4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3979,00</w:t>
            </w:r>
          </w:p>
        </w:tc>
      </w:tr>
      <w:tr w:rsidR="00923C63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C63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C63" w:rsidRDefault="00D8477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C63" w:rsidRDefault="00923C6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936" w:rsidRDefault="00635936" w:rsidP="006359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ЕЕЕ-1031079471</w:t>
            </w:r>
          </w:p>
          <w:p w:rsidR="00635936" w:rsidRDefault="00635936" w:rsidP="006359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01.03.2018</w:t>
            </w:r>
          </w:p>
          <w:p w:rsidR="00923C63" w:rsidRDefault="00923C63" w:rsidP="006359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C63" w:rsidRDefault="00635936" w:rsidP="006359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«Верна»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C63" w:rsidRDefault="00635936" w:rsidP="00C15E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Обязательное страхование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автовладельцев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(трактор)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C63" w:rsidRDefault="006359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1906,66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35936" w:rsidP="006359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253 от 02.03.2018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35936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635936" w:rsidP="00806B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периодических печатных изданий 2-е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63593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978,72</w:t>
            </w:r>
          </w:p>
        </w:tc>
      </w:tr>
      <w:tr w:rsidR="006D4F6C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F6C" w:rsidRDefault="006D4F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C63" w:rsidRDefault="00923C63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23C63" w:rsidRDefault="001F1C17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15.03.2018</w:t>
            </w:r>
          </w:p>
          <w:p w:rsidR="006D4F6C" w:rsidRDefault="006D4F6C" w:rsidP="006D4F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1F1C17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Уваров С.В.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F6C" w:rsidRDefault="001F1C17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товаров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автошампунь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F6C" w:rsidRDefault="001F1C1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1343,02</w:t>
            </w:r>
          </w:p>
        </w:tc>
      </w:tr>
      <w:tr w:rsidR="009C742E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42E" w:rsidRDefault="009C742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C63" w:rsidRDefault="00923C63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C742E" w:rsidRDefault="001F1C17" w:rsidP="009C74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15.03</w:t>
            </w:r>
            <w:r w:rsidR="00923C6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1F1C17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Корнева Т.И.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1F1C17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товаров (бумага 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42E" w:rsidRDefault="001F1C1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2520,00</w:t>
            </w:r>
          </w:p>
        </w:tc>
      </w:tr>
      <w:tr w:rsidR="009C742E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42E" w:rsidRDefault="009C742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C63" w:rsidRDefault="00923C63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C742E" w:rsidRDefault="00923C63" w:rsidP="001F1C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923C63" w:rsidP="001F1C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Широкая Н.В.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923C63" w:rsidP="001F1C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товаров (заклепки, лист оцинкованный)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42E" w:rsidRDefault="001F1C1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2204</w:t>
            </w:r>
            <w:r w:rsidR="00923C6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C742E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42E" w:rsidRDefault="009C742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C63" w:rsidRDefault="00923C63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7-Д</w:t>
            </w:r>
          </w:p>
          <w:p w:rsidR="009C742E" w:rsidRDefault="00923C63" w:rsidP="001F1C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923C63" w:rsidP="001F1C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Компания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F1C17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Экспресс-авто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986124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техническому обслуживанию автомобиля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42E" w:rsidRDefault="0098612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9C742E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42E" w:rsidRDefault="009C742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C63" w:rsidRDefault="00923C63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861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C742E" w:rsidRDefault="00986124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02.04</w:t>
            </w:r>
            <w:r w:rsidR="00923C6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986124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Корнева Т.И.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923C63" w:rsidP="009861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</w:t>
            </w:r>
            <w:r w:rsidR="00986124">
              <w:rPr>
                <w:rFonts w:ascii="Times New Roman" w:eastAsia="Calibri" w:hAnsi="Times New Roman" w:cs="Times New Roman"/>
                <w:sz w:val="24"/>
                <w:szCs w:val="24"/>
              </w:rPr>
              <w:t>товара (принтер)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42E" w:rsidRDefault="0098612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8335,00</w:t>
            </w:r>
          </w:p>
        </w:tc>
      </w:tr>
      <w:tr w:rsidR="009C742E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E84B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42E" w:rsidRDefault="009C742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C63" w:rsidRDefault="00923C63" w:rsidP="00923C6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86124">
              <w:rPr>
                <w:rFonts w:ascii="Times New Roman" w:eastAsia="Calibri" w:hAnsi="Times New Roman" w:cs="Times New Roman"/>
                <w:sz w:val="24"/>
                <w:szCs w:val="24"/>
              </w:rPr>
              <w:t>830282/23310100282</w:t>
            </w:r>
          </w:p>
          <w:p w:rsidR="009C742E" w:rsidRDefault="00923C63" w:rsidP="00D847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86124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861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86124" w:rsidRDefault="00986124" w:rsidP="00D847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от 14.06.18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986124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42E" w:rsidRDefault="00923C63" w:rsidP="009C74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42E" w:rsidRDefault="0098612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="00D8477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4528D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5452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8D" w:rsidRDefault="005452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54528D" w:rsidP="00545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86124">
              <w:rPr>
                <w:rFonts w:ascii="Times New Roman" w:eastAsia="Calibri" w:hAnsi="Times New Roman" w:cs="Times New Roman"/>
                <w:sz w:val="24"/>
                <w:szCs w:val="24"/>
              </w:rPr>
              <w:t>9 от 02.04.2018</w:t>
            </w:r>
          </w:p>
          <w:p w:rsidR="0054528D" w:rsidRDefault="0054528D" w:rsidP="005452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986124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«Транспорт»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986124" w:rsidP="009861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ГСМ на 2 квартал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28D" w:rsidRDefault="0098612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58500,00</w:t>
            </w:r>
          </w:p>
        </w:tc>
      </w:tr>
      <w:tr w:rsidR="0054528D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5452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8D" w:rsidRDefault="005452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124" w:rsidRDefault="0054528D" w:rsidP="009861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861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4528D" w:rsidRDefault="00986124" w:rsidP="009861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13.04</w:t>
            </w:r>
            <w:r w:rsidR="0054528D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54528D" w:rsidP="009861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="00986124">
              <w:rPr>
                <w:rFonts w:ascii="Times New Roman" w:eastAsia="Calibri" w:hAnsi="Times New Roman" w:cs="Times New Roman"/>
                <w:sz w:val="24"/>
                <w:szCs w:val="24"/>
              </w:rPr>
              <w:t>ТехСнабДеталь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986124" w:rsidP="009C74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(косилка на мотоблок)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28D" w:rsidRDefault="0098612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10790,00</w:t>
            </w:r>
          </w:p>
        </w:tc>
      </w:tr>
      <w:tr w:rsidR="0054528D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5452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8D" w:rsidRDefault="005452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80F" w:rsidRDefault="0054528D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28D" w:rsidRDefault="00EE480F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13.04</w:t>
            </w:r>
            <w:r w:rsidR="0054528D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EE480F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Позоян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54528D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(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диски, вентиль, установочное кольцо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28D" w:rsidRDefault="00EE480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14000,00</w:t>
            </w:r>
          </w:p>
        </w:tc>
      </w:tr>
      <w:tr w:rsidR="0054528D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5452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28D" w:rsidRDefault="0054528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80F" w:rsidRDefault="00066B46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528D" w:rsidRDefault="00EE480F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23.04.2018</w:t>
            </w:r>
            <w:r w:rsidR="00066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EE480F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Уваров С.В.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28D" w:rsidRDefault="00EE480F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товара (масло для 2-х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28D" w:rsidRDefault="00EE480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895,70</w:t>
            </w:r>
          </w:p>
        </w:tc>
      </w:tr>
      <w:tr w:rsidR="00066B46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34/2</w:t>
            </w:r>
          </w:p>
          <w:p w:rsidR="00EE480F" w:rsidRDefault="00EE480F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18.05.2018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МБУЗ «Тбилисская ЦРБ»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платных медицинских услу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периодический медицинский осмотр работников)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B46" w:rsidRDefault="00EE480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18950,00</w:t>
            </w:r>
          </w:p>
        </w:tc>
      </w:tr>
      <w:tr w:rsidR="00066B46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80F" w:rsidRDefault="00066B46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6B46" w:rsidRDefault="00EE480F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21.05.2018</w:t>
            </w:r>
          </w:p>
          <w:p w:rsidR="00066B46" w:rsidRDefault="00066B46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066B46" w:rsidP="00EE48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Пульс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B46" w:rsidRDefault="00EE480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4678,00</w:t>
            </w:r>
          </w:p>
        </w:tc>
      </w:tr>
      <w:tr w:rsidR="00066B46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80F" w:rsidRDefault="00066B46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6B46" w:rsidRDefault="00EE480F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21.05</w:t>
            </w:r>
            <w:r w:rsidR="00066B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«Пульс»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Огнезащитная обработка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B46" w:rsidRDefault="00EE480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18600,00</w:t>
            </w:r>
          </w:p>
        </w:tc>
      </w:tr>
      <w:tr w:rsidR="00066B46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80F" w:rsidRDefault="00066B46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МММ-5001123767</w:t>
            </w:r>
          </w:p>
          <w:p w:rsidR="00066B46" w:rsidRDefault="00066B46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«Верна»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Обязательное страхование гражданской ответственности владельцев транспортных средств (машина)</w:t>
            </w:r>
            <w:r w:rsidR="00066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B46" w:rsidRDefault="00EE480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5279,80</w:t>
            </w:r>
          </w:p>
        </w:tc>
      </w:tr>
      <w:tr w:rsidR="00066B46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80F" w:rsidRDefault="00066B46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6B46" w:rsidRDefault="00066B46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«Карьера»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специальной оценке условий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B46" w:rsidRDefault="001E57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8550,00</w:t>
            </w:r>
          </w:p>
        </w:tc>
      </w:tr>
      <w:tr w:rsidR="00066B46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80F" w:rsidRDefault="00066B46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6B46" w:rsidRDefault="00EE480F" w:rsidP="00EE480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25.06</w:t>
            </w:r>
            <w:r w:rsidR="00066B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066B46" w:rsidP="00EE48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EE480F">
              <w:rPr>
                <w:rFonts w:ascii="Times New Roman" w:eastAsia="Calibri" w:hAnsi="Times New Roman" w:cs="Times New Roman"/>
                <w:sz w:val="24"/>
                <w:szCs w:val="24"/>
              </w:rPr>
              <w:t>Компания «Экспресс-авто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EE480F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техническому обслуживанию автомобиля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B46" w:rsidRDefault="001E57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7900,00</w:t>
            </w:r>
          </w:p>
        </w:tc>
      </w:tr>
      <w:tr w:rsidR="00066B46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854D4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B46" w:rsidRDefault="00066B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774" w:rsidRDefault="001E5774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13</w:t>
            </w:r>
            <w:r w:rsidR="00066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6B46" w:rsidRDefault="001E5774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25.06</w:t>
            </w:r>
            <w:r w:rsidR="00066B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1E5774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Корнева Т.И.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B46" w:rsidRDefault="001E5774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(бумага 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6B46" w:rsidRDefault="001E577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5250,00</w:t>
            </w:r>
          </w:p>
        </w:tc>
      </w:tr>
      <w:tr w:rsidR="00D1085B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12 от 02.07.2018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«Транспорт»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D10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ГСМ на июль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85B" w:rsidRDefault="00D1085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23094,00</w:t>
            </w:r>
          </w:p>
        </w:tc>
      </w:tr>
      <w:tr w:rsidR="00D1085B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14 от 01.08.2018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«Транспорт»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D10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ГСМ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85B" w:rsidRDefault="00D1085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20680,00</w:t>
            </w:r>
          </w:p>
        </w:tc>
      </w:tr>
      <w:tr w:rsidR="00D1085B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253 от 26.07.2018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D10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Подписка на 1-е полугодие 2019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85B" w:rsidRDefault="00D1085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809,76</w:t>
            </w:r>
          </w:p>
        </w:tc>
      </w:tr>
      <w:tr w:rsidR="00D1085B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17 от 03.09.2018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Горнушко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D10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монтажу видеонаблюдения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85B" w:rsidRDefault="00D1085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80000,00</w:t>
            </w:r>
          </w:p>
        </w:tc>
      </w:tr>
      <w:tr w:rsidR="00D1085B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15 от 03.09.2018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Колесников А.В.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D10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ГСМ на сентябрь 2018г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85B" w:rsidRDefault="00D1085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22590,00</w:t>
            </w:r>
          </w:p>
        </w:tc>
      </w:tr>
      <w:tr w:rsidR="00D1085B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16 от 06.09.2018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Елфимова М.И.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D10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85B" w:rsidRDefault="00D1085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2016,00</w:t>
            </w:r>
          </w:p>
        </w:tc>
      </w:tr>
      <w:tr w:rsidR="00D1085B" w:rsidTr="006D4F6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99201135410000590244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85B" w:rsidRDefault="00D1085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066B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18 от 26.09.2018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6D4F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85B" w:rsidRDefault="00D1085B" w:rsidP="00D108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85B" w:rsidRDefault="00D1085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4500,00</w:t>
            </w:r>
          </w:p>
        </w:tc>
      </w:tr>
    </w:tbl>
    <w:p w:rsidR="00D84773" w:rsidRDefault="00D84773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773" w:rsidRDefault="00D84773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773" w:rsidRDefault="00D84773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DE8" w:rsidRDefault="00110DE8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«По обеспечению деятельности АГСП»  _______________ Н.Н. Педько</w:t>
      </w:r>
    </w:p>
    <w:p w:rsidR="00110DE8" w:rsidRDefault="00110DE8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DE8" w:rsidRPr="00CD3B2D" w:rsidRDefault="00110DE8" w:rsidP="00CD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110DE8" w:rsidRPr="00CD3B2D" w:rsidSect="00644D2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3B2D"/>
    <w:rsid w:val="00022E9C"/>
    <w:rsid w:val="00066B46"/>
    <w:rsid w:val="00110DE8"/>
    <w:rsid w:val="00130BA0"/>
    <w:rsid w:val="001A64C8"/>
    <w:rsid w:val="001E5774"/>
    <w:rsid w:val="001F1C17"/>
    <w:rsid w:val="00293F0F"/>
    <w:rsid w:val="00460EC8"/>
    <w:rsid w:val="004B1743"/>
    <w:rsid w:val="004D6285"/>
    <w:rsid w:val="004F514A"/>
    <w:rsid w:val="0054528D"/>
    <w:rsid w:val="0057743B"/>
    <w:rsid w:val="005A4148"/>
    <w:rsid w:val="005C2E41"/>
    <w:rsid w:val="00603476"/>
    <w:rsid w:val="00635936"/>
    <w:rsid w:val="00644A71"/>
    <w:rsid w:val="00644D21"/>
    <w:rsid w:val="006D4F6C"/>
    <w:rsid w:val="00770896"/>
    <w:rsid w:val="00806BD3"/>
    <w:rsid w:val="00854D43"/>
    <w:rsid w:val="00923C63"/>
    <w:rsid w:val="00930384"/>
    <w:rsid w:val="00986124"/>
    <w:rsid w:val="009C742E"/>
    <w:rsid w:val="00AF2E2B"/>
    <w:rsid w:val="00BC4DBA"/>
    <w:rsid w:val="00C15E89"/>
    <w:rsid w:val="00CD3B2D"/>
    <w:rsid w:val="00D1085B"/>
    <w:rsid w:val="00D1245A"/>
    <w:rsid w:val="00D84773"/>
    <w:rsid w:val="00DE6855"/>
    <w:rsid w:val="00E84B50"/>
    <w:rsid w:val="00EE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dcterms:created xsi:type="dcterms:W3CDTF">2017-07-13T07:51:00Z</dcterms:created>
  <dcterms:modified xsi:type="dcterms:W3CDTF">2018-12-03T11:39:00Z</dcterms:modified>
</cp:coreProperties>
</file>